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FB6" w:rsidRDefault="00820FB6" w:rsidP="00E3242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20FB6" w:rsidRDefault="00820FB6" w:rsidP="00123544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</w:p>
    <w:p w:rsidR="00820FB6" w:rsidRPr="002C4DD5" w:rsidRDefault="00820FB6" w:rsidP="00820FB6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4DD5">
        <w:rPr>
          <w:rFonts w:ascii="Times New Roman" w:hAnsi="Times New Roman"/>
          <w:b/>
          <w:sz w:val="24"/>
          <w:szCs w:val="24"/>
        </w:rPr>
        <w:t xml:space="preserve">МУНИЦИПАЛЬНОЕ  </w:t>
      </w:r>
      <w:r>
        <w:rPr>
          <w:rFonts w:ascii="Times New Roman" w:hAnsi="Times New Roman"/>
          <w:b/>
          <w:sz w:val="24"/>
          <w:szCs w:val="24"/>
        </w:rPr>
        <w:t xml:space="preserve">КАЗЕННОЕ </w:t>
      </w:r>
      <w:r w:rsidRPr="002C4DD5">
        <w:rPr>
          <w:rFonts w:ascii="Times New Roman" w:hAnsi="Times New Roman"/>
          <w:b/>
          <w:sz w:val="24"/>
          <w:szCs w:val="24"/>
        </w:rPr>
        <w:t xml:space="preserve">ДОШКОЛЬНОЕ ОБРАЗОВАТЕЛЬНОЕ УЧРЕЖДЕНИЕ – ДЕТСКИЙ САД №2 ОБЩЕРАЗВИВАЮЩЕГО ВИДА </w:t>
      </w:r>
    </w:p>
    <w:p w:rsidR="00820FB6" w:rsidRPr="002C4DD5" w:rsidRDefault="00820FB6" w:rsidP="00820FB6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4DD5">
        <w:rPr>
          <w:rFonts w:ascii="Times New Roman" w:hAnsi="Times New Roman"/>
          <w:b/>
          <w:sz w:val="24"/>
          <w:szCs w:val="24"/>
        </w:rPr>
        <w:t xml:space="preserve">С ПРИОРИТЕТНЫМ ОСУЩЕСТВЛЕНИЕМ ДЕЯТЕЛЬНОСТИ </w:t>
      </w:r>
    </w:p>
    <w:p w:rsidR="00820FB6" w:rsidRPr="002C4DD5" w:rsidRDefault="00820FB6" w:rsidP="00820FB6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4DD5">
        <w:rPr>
          <w:rFonts w:ascii="Times New Roman" w:hAnsi="Times New Roman"/>
          <w:b/>
          <w:sz w:val="24"/>
          <w:szCs w:val="24"/>
        </w:rPr>
        <w:t>ПО СОЦИАЛЬНО - ЛИЧНОСТНОМУ РАЗВИТИЮ ДЕТЕЙ</w:t>
      </w:r>
    </w:p>
    <w:p w:rsidR="00820FB6" w:rsidRPr="002C4DD5" w:rsidRDefault="00820FB6" w:rsidP="00820FB6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4DD5">
        <w:rPr>
          <w:rFonts w:ascii="Times New Roman" w:hAnsi="Times New Roman"/>
          <w:b/>
          <w:sz w:val="24"/>
          <w:szCs w:val="24"/>
        </w:rPr>
        <w:t xml:space="preserve">ЗАТО ПОСЕЛОК СОЛНЕЧНЫЙ КРАСНОЯРСКОГО КРАЯ </w:t>
      </w:r>
    </w:p>
    <w:p w:rsidR="00820FB6" w:rsidRPr="007B1CBE" w:rsidRDefault="00820FB6" w:rsidP="00820FB6">
      <w:pPr>
        <w:spacing w:after="0" w:line="240" w:lineRule="auto"/>
        <w:rPr>
          <w:rFonts w:ascii="Arial Narrow" w:hAnsi="Arial Narrow"/>
          <w:sz w:val="32"/>
          <w:szCs w:val="32"/>
        </w:rPr>
      </w:pPr>
    </w:p>
    <w:p w:rsidR="00820FB6" w:rsidRPr="007B1CBE" w:rsidRDefault="00820FB6" w:rsidP="00820FB6">
      <w:pPr>
        <w:spacing w:after="0" w:line="240" w:lineRule="auto"/>
        <w:rPr>
          <w:rFonts w:ascii="Arial Narrow" w:hAnsi="Arial Narrow"/>
          <w:sz w:val="32"/>
          <w:szCs w:val="32"/>
        </w:rPr>
      </w:pPr>
    </w:p>
    <w:p w:rsidR="00820FB6" w:rsidRPr="007B1CBE" w:rsidRDefault="00820FB6" w:rsidP="00820FB6">
      <w:pPr>
        <w:spacing w:after="0" w:line="240" w:lineRule="auto"/>
        <w:rPr>
          <w:rFonts w:ascii="Arial Narrow" w:hAnsi="Arial Narrow"/>
          <w:sz w:val="32"/>
          <w:szCs w:val="32"/>
        </w:rPr>
      </w:pPr>
    </w:p>
    <w:bookmarkEnd w:id="0"/>
    <w:p w:rsidR="00820FB6" w:rsidRPr="007B1CBE" w:rsidRDefault="00820FB6" w:rsidP="00820FB6">
      <w:pPr>
        <w:spacing w:after="0" w:line="240" w:lineRule="auto"/>
        <w:rPr>
          <w:rFonts w:ascii="Arial Narrow" w:hAnsi="Arial Narrow"/>
          <w:sz w:val="32"/>
          <w:szCs w:val="32"/>
        </w:rPr>
      </w:pPr>
    </w:p>
    <w:p w:rsidR="00820FB6" w:rsidRDefault="00820FB6" w:rsidP="00820FB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20FB6" w:rsidRDefault="00820FB6" w:rsidP="00820FB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20FB6" w:rsidRDefault="00820FB6" w:rsidP="00820FB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20FB6" w:rsidRDefault="00820FB6" w:rsidP="00820FB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20FB6" w:rsidRDefault="00820FB6" w:rsidP="00820FB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20FB6" w:rsidRDefault="00820FB6" w:rsidP="00820FB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20FB6" w:rsidRPr="00820FB6" w:rsidRDefault="00820FB6" w:rsidP="00820FB6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40"/>
          <w:szCs w:val="40"/>
          <w:lang w:eastAsia="ru-RU"/>
        </w:rPr>
      </w:pPr>
      <w:r w:rsidRPr="00820FB6">
        <w:rPr>
          <w:rFonts w:ascii="Times New Roman" w:eastAsia="Times New Roman" w:hAnsi="Times New Roman" w:cs="Times New Roman"/>
          <w:i/>
          <w:color w:val="000000"/>
          <w:sz w:val="40"/>
          <w:szCs w:val="40"/>
          <w:lang w:eastAsia="ru-RU"/>
        </w:rPr>
        <w:t xml:space="preserve">Праздник </w:t>
      </w:r>
      <w:r>
        <w:rPr>
          <w:rFonts w:ascii="Times New Roman" w:eastAsia="Times New Roman" w:hAnsi="Times New Roman" w:cs="Times New Roman"/>
          <w:i/>
          <w:color w:val="000000"/>
          <w:sz w:val="40"/>
          <w:szCs w:val="40"/>
          <w:lang w:eastAsia="ru-RU"/>
        </w:rPr>
        <w:t>в средней группе:</w:t>
      </w:r>
    </w:p>
    <w:p w:rsidR="00820FB6" w:rsidRPr="00820FB6" w:rsidRDefault="00820FB6" w:rsidP="00820FB6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40"/>
          <w:szCs w:val="40"/>
          <w:lang w:eastAsia="ru-RU"/>
        </w:rPr>
      </w:pPr>
      <w:r w:rsidRPr="00820FB6">
        <w:rPr>
          <w:rFonts w:ascii="Times New Roman" w:eastAsia="Times New Roman" w:hAnsi="Times New Roman" w:cs="Times New Roman"/>
          <w:i/>
          <w:color w:val="000000"/>
          <w:sz w:val="40"/>
          <w:szCs w:val="40"/>
          <w:lang w:eastAsia="ru-RU"/>
        </w:rPr>
        <w:t>«</w:t>
      </w:r>
      <w:r>
        <w:rPr>
          <w:rFonts w:ascii="Times New Roman" w:eastAsia="Times New Roman" w:hAnsi="Times New Roman" w:cs="Times New Roman"/>
          <w:i/>
          <w:color w:val="000000"/>
          <w:sz w:val="40"/>
          <w:szCs w:val="40"/>
          <w:lang w:eastAsia="ru-RU"/>
        </w:rPr>
        <w:t>В гостях у П</w:t>
      </w:r>
      <w:r w:rsidRPr="00820FB6">
        <w:rPr>
          <w:rFonts w:ascii="Times New Roman" w:eastAsia="Times New Roman" w:hAnsi="Times New Roman" w:cs="Times New Roman"/>
          <w:i/>
          <w:color w:val="000000"/>
          <w:sz w:val="40"/>
          <w:szCs w:val="40"/>
          <w:lang w:eastAsia="ru-RU"/>
        </w:rPr>
        <w:t>одсолнушка»</w:t>
      </w:r>
    </w:p>
    <w:p w:rsidR="00820FB6" w:rsidRDefault="00820FB6" w:rsidP="00820FB6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0FB6" w:rsidRDefault="00820FB6" w:rsidP="00820FB6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0FB6" w:rsidRDefault="00820FB6" w:rsidP="00820FB6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0FB6" w:rsidRDefault="00820FB6" w:rsidP="00820FB6">
      <w:pPr>
        <w:shd w:val="clear" w:color="auto" w:fill="FFFFFF"/>
        <w:spacing w:before="30" w:after="3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Музыкальный руководитель:</w:t>
      </w:r>
    </w:p>
    <w:p w:rsidR="00820FB6" w:rsidRPr="00820FB6" w:rsidRDefault="00820FB6" w:rsidP="00820FB6">
      <w:pPr>
        <w:shd w:val="clear" w:color="auto" w:fill="FFFFFF"/>
        <w:spacing w:before="30" w:after="3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Придворная М.В.</w:t>
      </w:r>
    </w:p>
    <w:p w:rsidR="00820FB6" w:rsidRDefault="00820FB6" w:rsidP="00123544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20FB6" w:rsidRDefault="00820FB6" w:rsidP="00123544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20FB6" w:rsidRDefault="00820FB6" w:rsidP="00123544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32426" w:rsidRDefault="00E32426" w:rsidP="00123544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32426" w:rsidRDefault="00E32426" w:rsidP="00123544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32426" w:rsidRDefault="00E32426" w:rsidP="00123544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32426" w:rsidRDefault="00E32426" w:rsidP="00123544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32426" w:rsidRDefault="00E32426" w:rsidP="00123544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32426" w:rsidRDefault="00E32426" w:rsidP="00123544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32426" w:rsidRDefault="00E32426" w:rsidP="00123544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32426" w:rsidRDefault="00E32426" w:rsidP="00123544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32426" w:rsidRDefault="00E32426" w:rsidP="00123544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32426" w:rsidRDefault="00E32426" w:rsidP="00123544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32426" w:rsidRDefault="00E32426" w:rsidP="00123544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20FB6" w:rsidRPr="00820FB6" w:rsidRDefault="00820FB6" w:rsidP="00123544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0FB6" w:rsidRPr="00820FB6" w:rsidRDefault="00820FB6" w:rsidP="00123544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Красноярский край, ЗАТО </w:t>
      </w:r>
      <w:proofErr w:type="spellStart"/>
      <w:proofErr w:type="gramStart"/>
      <w:r w:rsidRPr="00820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</w:t>
      </w:r>
      <w:proofErr w:type="spellEnd"/>
      <w:proofErr w:type="gramEnd"/>
      <w:r w:rsidRPr="00820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Солнечный </w:t>
      </w:r>
    </w:p>
    <w:p w:rsidR="00820FB6" w:rsidRPr="00820FB6" w:rsidRDefault="00820FB6" w:rsidP="00820FB6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2016год</w:t>
      </w:r>
    </w:p>
    <w:p w:rsidR="00E32426" w:rsidRDefault="00E32426" w:rsidP="00E3242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20FB6" w:rsidRPr="00820FB6" w:rsidRDefault="00820FB6" w:rsidP="00820FB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F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Цель:</w:t>
      </w:r>
      <w:r w:rsidRPr="00820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Создание условий для формирования социально-личностных качеств дошкольников старшего возраста через включение их в различные виды деятельности.</w:t>
      </w:r>
    </w:p>
    <w:p w:rsidR="00820FB6" w:rsidRPr="00820FB6" w:rsidRDefault="00820FB6" w:rsidP="00820FB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F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Задачи:</w:t>
      </w:r>
    </w:p>
    <w:p w:rsidR="00820FB6" w:rsidRPr="00820FB6" w:rsidRDefault="00820FB6" w:rsidP="00820FB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у дошкольников воображения, мыслительной деятельности, кругозора, памяти, речи, формирование опыта самопознания ребенка.</w:t>
      </w:r>
    </w:p>
    <w:p w:rsidR="00820FB6" w:rsidRPr="00820FB6" w:rsidRDefault="00820FB6" w:rsidP="00820FB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Помочь ребёнку поверить в свои силы, научить быть успешным в деятельности, поиску своего места в системе социальных отношений, окружающем мире, способствовать накоплению опыта доброжелательных отношений со сверстниками и взрослыми.</w:t>
      </w:r>
    </w:p>
    <w:p w:rsidR="00820FB6" w:rsidRPr="00820FB6" w:rsidRDefault="00820FB6" w:rsidP="00820FB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  интереса у детей к сезонным изменениям в окружающем мире.</w:t>
      </w:r>
    </w:p>
    <w:p w:rsidR="00820FB6" w:rsidRPr="00820FB6" w:rsidRDefault="00820FB6" w:rsidP="00820FB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Оформление:  Зал оформлен по-осеннему.  Занавес закрыт.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занавесом  стоит плетень. За плетнем - огород, подсолнухи.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Действующие лица:</w:t>
      </w:r>
    </w:p>
    <w:p w:rsidR="00777DB3" w:rsidRPr="00123544" w:rsidRDefault="00777DB3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Ведущий: (она же Осень)</w:t>
      </w:r>
      <w:r w:rsidR="00B90674"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777DB3" w:rsidRPr="00123544" w:rsidRDefault="00673837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Подсолнушек: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Голева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Н.В.</w:t>
      </w:r>
    </w:p>
    <w:p w:rsidR="00B90674" w:rsidRPr="00123544" w:rsidRDefault="00673837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Ворона: </w:t>
      </w:r>
      <w:proofErr w:type="spellStart"/>
      <w:r w:rsidR="00820F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Кучмистая</w:t>
      </w:r>
      <w:proofErr w:type="spellEnd"/>
      <w:r w:rsidR="00820F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Н.Н.</w:t>
      </w:r>
    </w:p>
    <w:p w:rsidR="00777DB3" w:rsidRPr="00123544" w:rsidRDefault="00777DB3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0674" w:rsidRPr="00123544" w:rsidRDefault="009E3CFC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музыку  дети забегают в </w:t>
      </w:r>
      <w:r w:rsidR="00B90674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зал.</w:t>
      </w:r>
      <w:r w:rsidR="00777DB3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Сначала дети, которые стоят возле стенки, затем те, кто возле</w:t>
      </w:r>
      <w:r w:rsidR="00673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окна, и последние по коврику (</w:t>
      </w:r>
      <w:r w:rsidR="00777DB3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руках корзинки) </w:t>
      </w:r>
    </w:p>
    <w:p w:rsidR="00881CF7" w:rsidRPr="00123544" w:rsidRDefault="00881CF7" w:rsidP="00881CF7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0674" w:rsidRPr="00123544" w:rsidRDefault="00881CF7" w:rsidP="009E3CFC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Ребенок:</w:t>
      </w:r>
    </w:p>
    <w:p w:rsidR="00881CF7" w:rsidRPr="00881CF7" w:rsidRDefault="00881CF7" w:rsidP="00881CF7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1C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Реже солнышко блестит</w:t>
      </w:r>
    </w:p>
    <w:p w:rsidR="00881CF7" w:rsidRPr="00881CF7" w:rsidRDefault="00881CF7" w:rsidP="00881CF7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1C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Теплыми лучами.</w:t>
      </w:r>
    </w:p>
    <w:p w:rsidR="00881CF7" w:rsidRPr="00881CF7" w:rsidRDefault="00881CF7" w:rsidP="00881CF7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1C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югу стая птиц летит,</w:t>
      </w:r>
    </w:p>
    <w:p w:rsidR="00881CF7" w:rsidRPr="00881CF7" w:rsidRDefault="00881CF7" w:rsidP="00881CF7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1C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Расставаясь с нами.</w:t>
      </w:r>
    </w:p>
    <w:p w:rsidR="00881CF7" w:rsidRPr="00123544" w:rsidRDefault="00881CF7" w:rsidP="00881CF7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 ребенок:</w:t>
      </w:r>
    </w:p>
    <w:p w:rsidR="00881CF7" w:rsidRPr="00881CF7" w:rsidRDefault="00881CF7" w:rsidP="00881CF7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1C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Частый дождик за окном,</w:t>
      </w:r>
    </w:p>
    <w:p w:rsidR="00881CF7" w:rsidRPr="00881CF7" w:rsidRDefault="00881CF7" w:rsidP="00881CF7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1C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Небо тучей плачет,</w:t>
      </w:r>
    </w:p>
    <w:p w:rsidR="00881CF7" w:rsidRPr="00881CF7" w:rsidRDefault="00881CF7" w:rsidP="00881CF7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1C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Листья желтые кругом.</w:t>
      </w:r>
    </w:p>
    <w:p w:rsidR="00881CF7" w:rsidRPr="00881CF7" w:rsidRDefault="00881CF7" w:rsidP="00881CF7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81CF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Это осень, значит. </w:t>
      </w:r>
    </w:p>
    <w:p w:rsidR="009E3CFC" w:rsidRPr="00123544" w:rsidRDefault="009E3CFC" w:rsidP="009E3CFC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ребенок:</w:t>
      </w:r>
    </w:p>
    <w:p w:rsidR="009E3CFC" w:rsidRPr="00123544" w:rsidRDefault="00881CF7" w:rsidP="009E3CFC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Осень, Осень, просим, </w:t>
      </w:r>
    </w:p>
    <w:p w:rsidR="00881CF7" w:rsidRPr="00123544" w:rsidRDefault="00881CF7" w:rsidP="009E3CFC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заходи к нам в гости</w:t>
      </w:r>
      <w:r w:rsidR="009E3CFC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E3CFC" w:rsidRPr="00123544" w:rsidRDefault="009E3CFC" w:rsidP="00881CF7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часок, </w:t>
      </w:r>
      <w:proofErr w:type="gramStart"/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1CF7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другой, </w:t>
      </w:r>
    </w:p>
    <w:p w:rsidR="00777DB3" w:rsidRPr="00123544" w:rsidRDefault="00881CF7" w:rsidP="00881CF7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весело с тобой</w:t>
      </w:r>
    </w:p>
    <w:p w:rsidR="009E3CFC" w:rsidRPr="00123544" w:rsidRDefault="009E3CFC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7DB3" w:rsidRPr="00123544" w:rsidRDefault="00777DB3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Игра </w:t>
      </w:r>
      <w:proofErr w:type="gramStart"/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–и</w:t>
      </w:r>
      <w:proofErr w:type="gramEnd"/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нсценировка</w:t>
      </w:r>
      <w:r w:rsidR="009E3CFC"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(садятся)</w:t>
      </w:r>
    </w:p>
    <w:p w:rsidR="00123544" w:rsidRDefault="0012354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0674" w:rsidRPr="00123544" w:rsidRDefault="009E3CFC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Под музыку заходит Осень:</w:t>
      </w:r>
      <w:r w:rsidR="00B90674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E3CFC" w:rsidRPr="00123544" w:rsidRDefault="009E3CFC" w:rsidP="009E3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Осень:</w:t>
      </w:r>
    </w:p>
    <w:p w:rsidR="009E3CFC" w:rsidRPr="009E3CFC" w:rsidRDefault="009E3CFC" w:rsidP="009E3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3C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вот и я! Привет осенний вам друзья.</w:t>
      </w:r>
    </w:p>
    <w:p w:rsidR="009E3CFC" w:rsidRPr="009E3CFC" w:rsidRDefault="009E3CFC" w:rsidP="009E3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3C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рады встретиться со мной?</w:t>
      </w:r>
    </w:p>
    <w:p w:rsidR="009E3CFC" w:rsidRPr="009E3CFC" w:rsidRDefault="009E3CFC" w:rsidP="009E3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3C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нравится парад лесной,</w:t>
      </w:r>
    </w:p>
    <w:p w:rsidR="009E3CFC" w:rsidRPr="009E3CFC" w:rsidRDefault="009E3CFC" w:rsidP="009E3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3C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Осенние сады и парки?</w:t>
      </w:r>
    </w:p>
    <w:p w:rsidR="009E3CFC" w:rsidRPr="009E3CFC" w:rsidRDefault="009E3CFC" w:rsidP="009E3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пришла на праздник к вам</w:t>
      </w:r>
      <w:r w:rsidRPr="009E3C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E3C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петь и веселиться,</w:t>
      </w:r>
    </w:p>
    <w:p w:rsidR="00123544" w:rsidRDefault="009E3CFC" w:rsidP="00123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3C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хочу со всеми здесь крепко подружиться!</w:t>
      </w:r>
    </w:p>
    <w:p w:rsidR="00B90674" w:rsidRPr="00123544" w:rsidRDefault="00B90674" w:rsidP="00123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теперь, мои друзья,  расскажите про меня.</w:t>
      </w:r>
    </w:p>
    <w:p w:rsidR="0012354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1-й ребенок: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 красит золотом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Рощи и леса.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Слышатся прощальные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Птичьи голоса.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2-й ребенок:</w:t>
      </w: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Алые и желтые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Ветер листья рвет,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Кружит, кружит в воздухе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Пестрый хоровод.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3-й ребенок:</w:t>
      </w: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Солнышко лишь выглянет,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Спрячется  опять.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Долго  лето красное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Будем вспоминать.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4-й Ребенок</w:t>
      </w: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 А еще к нам осень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Тучку принесла.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Льет из этой тучки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Дождь, как из ведра.</w:t>
      </w:r>
    </w:p>
    <w:p w:rsidR="0012354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Осень: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Правильно, ребятки! А дождика моего не испугаетесь?</w:t>
      </w:r>
    </w:p>
    <w:p w:rsid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Ребята: </w:t>
      </w:r>
      <w:r w:rsid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(хором)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Нам совсем не страшно</w:t>
      </w:r>
    </w:p>
    <w:p w:rsidR="00B90674" w:rsidRPr="00123544" w:rsidRDefault="0012354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E3CFC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Бегать под</w:t>
      </w:r>
      <w:r w:rsidR="00B90674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дождем.</w:t>
      </w:r>
    </w:p>
    <w:p w:rsidR="00B90674" w:rsidRPr="00123544" w:rsidRDefault="0012354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0674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про дождик даже</w:t>
      </w:r>
    </w:p>
    <w:p w:rsidR="00B90674" w:rsidRPr="00123544" w:rsidRDefault="0012354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0674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Песенку споем.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</w:t>
      </w:r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Песня «Дождик»   (Сл. </w:t>
      </w:r>
      <w:proofErr w:type="gramStart"/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proofErr w:type="gramEnd"/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Чумичева</w:t>
      </w:r>
      <w:proofErr w:type="spellEnd"/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муз. </w:t>
      </w:r>
      <w:proofErr w:type="gramStart"/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proofErr w:type="spellStart"/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Герчик</w:t>
      </w:r>
      <w:proofErr w:type="spellEnd"/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proofErr w:type="gramEnd"/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B90674" w:rsidRPr="00123544" w:rsidRDefault="0012354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Осень:</w:t>
      </w:r>
      <w:r w:rsidR="00B90674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Что делать после дождика?</w:t>
      </w:r>
    </w:p>
    <w:p w:rsid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Все:  - По лужицам скакать!</w:t>
      </w:r>
    </w:p>
    <w:p w:rsidR="00B90674" w:rsidRPr="00123544" w:rsidRDefault="0012354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</w:t>
      </w:r>
      <w:r w:rsidR="00B90674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 Что делать после дождика?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Все:  - Кораблики пускать!</w:t>
      </w:r>
    </w:p>
    <w:p w:rsidR="00B90674" w:rsidRPr="00123544" w:rsidRDefault="0012354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</w:t>
      </w:r>
      <w:r w:rsidR="00B90674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 Что делать после дождика?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Все:  - На радуге качаться!</w:t>
      </w:r>
    </w:p>
    <w:p w:rsidR="00B90674" w:rsidRPr="00123544" w:rsidRDefault="0012354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Осень</w:t>
      </w:r>
      <w:r w:rsidR="00B90674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 Что делать после дождика?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Все:  - Да просто улыбаться!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E3CFC" w:rsidRPr="00123544" w:rsidRDefault="006F13F6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 бег в галошах</w:t>
      </w:r>
    </w:p>
    <w:p w:rsidR="009E3CFC" w:rsidRPr="00123544" w:rsidRDefault="009E3CFC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Осень:</w:t>
      </w: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3CFC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Спасибо, милые ребята</w:t>
      </w: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Я вас хвалю, вы молодцы!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- осень листопадная, золотая, дождливая.</w:t>
      </w:r>
      <w:r w:rsid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еще меня называют </w:t>
      </w: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урожайной, потому что осенью собирают богатый урожай овощей, фруктов, грибов, хлеба.</w:t>
      </w:r>
    </w:p>
    <w:p w:rsidR="00123544" w:rsidRDefault="009E3CFC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сейчас, мои ребятки,</w:t>
      </w:r>
    </w:p>
    <w:p w:rsidR="00B90674" w:rsidRPr="00123544" w:rsidRDefault="009E3CFC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0674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Отгадайте-ка загадки.</w:t>
      </w:r>
    </w:p>
    <w:p w:rsidR="009E3CFC" w:rsidRPr="00123544" w:rsidRDefault="009E3CFC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0674" w:rsidRPr="00123544" w:rsidRDefault="009E3CFC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</w:t>
      </w:r>
      <w:r w:rsidR="00B90674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зелен и густ, на грядке вырос куст,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Покопай немножко, под кустом</w:t>
      </w:r>
      <w:proofErr w:type="gramStart"/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.....(</w:t>
      </w:r>
      <w:proofErr w:type="gramEnd"/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картошка).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90674" w:rsidRPr="00123544" w:rsidRDefault="009E3CFC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</w:t>
      </w:r>
      <w:r w:rsidR="00B90674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Прежде, чем его мы съели,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Все наплакаться сумели.              (Лук).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90674" w:rsidRPr="00123544" w:rsidRDefault="009E3CFC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</w:t>
      </w:r>
      <w:r w:rsidR="00B90674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 поросятки выросли на грядке,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 w:rsidR="009E3CFC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солнышку бочком, хвостики крючком.   (Огурцы).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Осень:  Молодцы!  Вы загадки отгадали.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За это я с вами поиграю.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Поможете урожай собрать с огородных грядок?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90674" w:rsidRPr="00123544" w:rsidRDefault="009E3CFC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  «Собери урожай»</w:t>
      </w:r>
    </w:p>
    <w:p w:rsidR="009E3CFC" w:rsidRPr="00123544" w:rsidRDefault="009E3CFC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двух обручах муляжи овощей. На другом конце зала - корзинки.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Двое детей переносят из обруча в корзину по 1 овощу: кто быстрее</w:t>
      </w:r>
      <w:proofErr w:type="gramStart"/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.(</w:t>
      </w:r>
      <w:proofErr w:type="gramEnd"/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проводится 2 раза) </w:t>
      </w:r>
    </w:p>
    <w:p w:rsidR="009E3CFC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Осень: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Весь урожай собрали, молодцы! Посмотрите внимательно. Ничего на грядках не оставили?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занавесом слышится плач, всхлипывания.</w:t>
      </w:r>
    </w:p>
    <w:p w:rsidR="009E3CFC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Осень: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Дети, что это такое? Кто из вас плачет? (Никого не находит).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кого же так обидели? Откуда слышится этот горький плач? (Дети показывают.)  Отсюда?  Так давайте заглянем. Что там происходит?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Осень раздвигает занавес. За плетнем сидит Подсолнух и всхлипывает.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Осень:  Ребята, да это же Подсолнух!  Подсолнух,  здравствуй!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Подсолнух  (сквозь слезы): Здравствуйте!</w:t>
      </w:r>
    </w:p>
    <w:p w:rsidR="009E3CFC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Осень: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почему ты так горько плачешь?  Что случилось?</w:t>
      </w:r>
    </w:p>
    <w:p w:rsidR="009E3CFC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Подсолнух: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мне не плакать и слез не проливать? Весь урожай собрали, а меня на этом огороде забыли. Никому я не нужен</w:t>
      </w:r>
      <w:proofErr w:type="gramStart"/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лачет)</w:t>
      </w:r>
    </w:p>
    <w:p w:rsidR="009E3CFC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Осень: 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Дети, как же нам помочь  Подсолнушку?  А может быть,  мы пригласим его к нам на праздник?  Развеселим его, позабавим</w:t>
      </w:r>
      <w:proofErr w:type="gramStart"/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.(</w:t>
      </w:r>
      <w:proofErr w:type="gramEnd"/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ответы)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Подсолнушек, мы с ребятами заберем тебя с этого огорода и отведем к нам на праздник.</w:t>
      </w:r>
    </w:p>
    <w:p w:rsidR="009E3CFC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Подсолнух: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Правда?  Я так рад!  Спасибо вам, ребятки.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 выводит Подсолнух из-за плетня, ведет в зал.</w:t>
      </w:r>
    </w:p>
    <w:p w:rsidR="009E3CFC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Осень: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Ну, что ж, Подсолнушек, будь гостем  на нашем празднике,  веселись  вместе с нами. Ведь наши детки самые задорные, самые голосистые. </w:t>
      </w:r>
      <w:r w:rsidR="00777DB3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как они </w:t>
      </w:r>
      <w:proofErr w:type="gramStart"/>
      <w:r w:rsidR="00777DB3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777DB3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пляшут </w:t>
      </w: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замечательно</w:t>
      </w:r>
      <w:r w:rsidR="00777DB3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7DB3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только посмотри</w:t>
      </w: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777DB3" w:rsidRPr="00123544" w:rsidRDefault="00777DB3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0674" w:rsidRPr="00123544" w:rsidRDefault="00777DB3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Общая пляска</w:t>
      </w:r>
      <w:r w:rsidR="00B90674"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="00A433D0"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«Осень, осень листопад»</w:t>
      </w:r>
    </w:p>
    <w:p w:rsidR="00777DB3" w:rsidRPr="00123544" w:rsidRDefault="00777DB3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354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Подсолнух: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Ай, д</w:t>
      </w:r>
      <w:r w:rsidR="00777DB3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  молодцы!  Настоящие танцоры</w:t>
      </w: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 игру со мной поиграть хотите</w:t>
      </w:r>
      <w:proofErr w:type="gramStart"/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?.... </w:t>
      </w:r>
      <w:proofErr w:type="gramEnd"/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Тогда я вас научу.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</w:t>
      </w:r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 «Подсолнухи»: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кругу выкладывается 4-5 шапочек - «подсолнухов». Вызывается  количество детей на один больше, чем атрибутов. Под музыку все двигаются по кругу.  На паузу надевают  «подсолнух» на голову.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Выигрывает тот, кто останется в игре последним с «подсолнухом» на голове.</w:t>
      </w:r>
    </w:p>
    <w:p w:rsidR="0012354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Подсолнух: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еще у меня дружок - подсолнушек появился.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Залетает Ворона. Останавливается возле Подсолнуха.</w:t>
      </w:r>
    </w:p>
    <w:p w:rsidR="0012354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Ворона: 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вот и мой Подсолнушек!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зачем ушел с огорода?</w:t>
      </w:r>
    </w:p>
    <w:p w:rsidR="00B90674" w:rsidRPr="00123544" w:rsidRDefault="0012354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0674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Кар-кар-кар!  Кошмар!</w:t>
      </w:r>
    </w:p>
    <w:p w:rsidR="00B90674" w:rsidRPr="00123544" w:rsidRDefault="0012354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90674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тебя насилу  нашла.</w:t>
      </w:r>
    </w:p>
    <w:p w:rsidR="0012354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Подсолнух: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Меня пожалели ребята и пригласили к себе на праздник.</w:t>
      </w:r>
    </w:p>
    <w:p w:rsidR="0012354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Ворона: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Праздник?  Кар-кар-кар!   Какой еще праздник?</w:t>
      </w:r>
    </w:p>
    <w:p w:rsidR="0012354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Осень: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Дети! Какой у н</w:t>
      </w:r>
      <w:r w:rsidR="00777DB3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  сегодня праздник</w:t>
      </w:r>
      <w:proofErr w:type="gramStart"/>
      <w:r w:rsidR="00777DB3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  .... - (</w:t>
      </w:r>
      <w:proofErr w:type="gramEnd"/>
      <w:r w:rsidR="00777DB3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раздник Осени!)</w:t>
      </w:r>
    </w:p>
    <w:p w:rsidR="0012354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Ворона: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Подумаешь!  Кар-кар-кар!  А это мой Подсолнушек!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его 1-я нашла!</w:t>
      </w:r>
    </w:p>
    <w:p w:rsidR="0012354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Подсолнух: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Ребята! Помогите!  Я не хочу к Вороне. Она меня склюет!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(Прячется за детей).</w:t>
      </w:r>
    </w:p>
    <w:p w:rsidR="0012354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Осень: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Уважаемая Ворона! Куда ты так торопишься? Лучше посмотри, как наши дети умеют с платочками плясать.</w:t>
      </w:r>
    </w:p>
    <w:p w:rsidR="0012354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Ворона: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Ладно. Кар-кар-кар!  Посмотрю! Только все равно подсолнушек будет мой!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Танец с платочками</w:t>
      </w:r>
      <w:r w:rsidR="00777DB3"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(девочки в кокошниках и сарафанах)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23544" w:rsidRPr="00673837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38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Ворона: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Ой-ой-ой!  Кар-кар! Караул! Кошмар! Размахались своими платочками! Напугали меня! Караул! Спасите!  (Улетает из зала).</w:t>
      </w:r>
    </w:p>
    <w:p w:rsidR="00123544" w:rsidRPr="00673837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38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Подсолнух: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вам, ребятки, что  спасли меня от Вороны.</w:t>
      </w:r>
    </w:p>
    <w:p w:rsidR="00123544" w:rsidRPr="00673837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38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Осень: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тебе спасибо, Подсолнушек, что играл и веселился с нами.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праздник наш завершается. И </w:t>
      </w:r>
      <w:r w:rsidR="00777DB3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закончим мы его  </w:t>
      </w:r>
      <w:r w:rsidR="00673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веселым </w:t>
      </w:r>
      <w:r w:rsidR="00123544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танцем</w:t>
      </w: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23544" w:rsidRPr="00123544" w:rsidRDefault="0012354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3544" w:rsidRPr="00123544" w:rsidRDefault="0012354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Танец общий «Листопад»</w:t>
      </w:r>
    </w:p>
    <w:p w:rsidR="00123544" w:rsidRPr="00123544" w:rsidRDefault="0012354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3544" w:rsidRPr="00673837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38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Подсолнух: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Ребята!  Я так рад, что побывал у вас на празднике, что я познакомился и подружился с вами. И хочу от всей души преподнести вам</w:t>
      </w:r>
      <w:r w:rsidR="00123544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сюрприз:  </w:t>
      </w:r>
      <w:proofErr w:type="gramStart"/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золотую</w:t>
      </w:r>
      <w:proofErr w:type="gramEnd"/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семеч</w:t>
      </w:r>
      <w:r w:rsidR="00123544"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ку. Она не простая, а волшебная!</w:t>
      </w:r>
    </w:p>
    <w:p w:rsidR="00123544" w:rsidRPr="00673837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38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Осень: 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Спасибо, Подсолнушек!  А мы тебя приглашаем  к нам в группу погостить у нас.</w:t>
      </w:r>
    </w:p>
    <w:p w:rsidR="00123544" w:rsidRPr="00673837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38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Подсолнух: 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удовольствием!</w:t>
      </w:r>
    </w:p>
    <w:p w:rsidR="00B90674" w:rsidRPr="00123544" w:rsidRDefault="00B90674" w:rsidP="00B90674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8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Осень:</w:t>
      </w:r>
      <w:r w:rsidRPr="001235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Приглашаем к нам на чай!</w:t>
      </w:r>
    </w:p>
    <w:p w:rsidR="00E64A91" w:rsidRDefault="00E64A91"/>
    <w:p w:rsidR="00E64A91" w:rsidRDefault="00E64A91"/>
    <w:p w:rsidR="00E64A91" w:rsidRDefault="00E64A91"/>
    <w:p w:rsidR="00E64A91" w:rsidRDefault="00E64A91"/>
    <w:p w:rsidR="00E64A91" w:rsidRDefault="00E64A91"/>
    <w:p w:rsidR="00E64A91" w:rsidRDefault="00E64A91"/>
    <w:sectPr w:rsidR="00E64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84D2E"/>
    <w:multiLevelType w:val="hybridMultilevel"/>
    <w:tmpl w:val="E2882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051977"/>
    <w:multiLevelType w:val="hybridMultilevel"/>
    <w:tmpl w:val="CC0EAEE0"/>
    <w:lvl w:ilvl="0" w:tplc="61F807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A1D6E"/>
    <w:multiLevelType w:val="hybridMultilevel"/>
    <w:tmpl w:val="6B703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D21809"/>
    <w:multiLevelType w:val="hybridMultilevel"/>
    <w:tmpl w:val="F7BED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3AA"/>
    <w:rsid w:val="00123544"/>
    <w:rsid w:val="001D13AA"/>
    <w:rsid w:val="00673837"/>
    <w:rsid w:val="006F13F6"/>
    <w:rsid w:val="00777DB3"/>
    <w:rsid w:val="007A465E"/>
    <w:rsid w:val="00820FB6"/>
    <w:rsid w:val="00881CF7"/>
    <w:rsid w:val="009E3CFC"/>
    <w:rsid w:val="00A433D0"/>
    <w:rsid w:val="00B90674"/>
    <w:rsid w:val="00E32426"/>
    <w:rsid w:val="00E6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0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90674"/>
  </w:style>
  <w:style w:type="paragraph" w:styleId="a4">
    <w:name w:val="Body Text"/>
    <w:basedOn w:val="a"/>
    <w:link w:val="a5"/>
    <w:uiPriority w:val="99"/>
    <w:semiHidden/>
    <w:unhideWhenUsed/>
    <w:rsid w:val="00B90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B906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81CF7"/>
    <w:pPr>
      <w:ind w:left="720"/>
      <w:contextualSpacing/>
    </w:pPr>
  </w:style>
  <w:style w:type="character" w:styleId="a7">
    <w:name w:val="Strong"/>
    <w:basedOn w:val="a0"/>
    <w:uiPriority w:val="22"/>
    <w:qFormat/>
    <w:rsid w:val="009E3CF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0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90674"/>
  </w:style>
  <w:style w:type="paragraph" w:styleId="a4">
    <w:name w:val="Body Text"/>
    <w:basedOn w:val="a"/>
    <w:link w:val="a5"/>
    <w:uiPriority w:val="99"/>
    <w:semiHidden/>
    <w:unhideWhenUsed/>
    <w:rsid w:val="00B90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B906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81CF7"/>
    <w:pPr>
      <w:ind w:left="720"/>
      <w:contextualSpacing/>
    </w:pPr>
  </w:style>
  <w:style w:type="character" w:styleId="a7">
    <w:name w:val="Strong"/>
    <w:basedOn w:val="a0"/>
    <w:uiPriority w:val="22"/>
    <w:qFormat/>
    <w:rsid w:val="009E3C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13</cp:revision>
  <dcterms:created xsi:type="dcterms:W3CDTF">2016-10-05T14:34:00Z</dcterms:created>
  <dcterms:modified xsi:type="dcterms:W3CDTF">2017-02-14T17:35:00Z</dcterms:modified>
</cp:coreProperties>
</file>